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C7AC" w14:textId="77777777" w:rsidR="000C07C6" w:rsidRPr="005D591E" w:rsidRDefault="000C07C6" w:rsidP="005D591E">
      <w:pPr>
        <w:spacing w:line="360" w:lineRule="exact"/>
        <w:jc w:val="righ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令和　　年　　月　　日</w:t>
      </w:r>
    </w:p>
    <w:p w14:paraId="74C6BB11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秋田県よろず支援拠点</w:t>
      </w:r>
    </w:p>
    <w:p w14:paraId="0703741D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チーフコーディネーター　松浦　忠雄　殿</w:t>
      </w:r>
    </w:p>
    <w:p w14:paraId="2A8A369B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</w:p>
    <w:p w14:paraId="135DA962" w14:textId="77777777" w:rsidR="000C07C6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（住所）</w:t>
      </w:r>
    </w:p>
    <w:p w14:paraId="5D759323" w14:textId="77777777" w:rsidR="00B94AE0" w:rsidRPr="005D591E" w:rsidRDefault="00B94AE0" w:rsidP="00B94AE0">
      <w:pPr>
        <w:spacing w:line="360" w:lineRule="exact"/>
        <w:rPr>
          <w:rFonts w:ascii="メイリオ" w:eastAsia="メイリオ" w:hAnsi="メイリオ"/>
        </w:rPr>
      </w:pPr>
    </w:p>
    <w:p w14:paraId="79171580" w14:textId="77777777" w:rsidR="000C07C6" w:rsidRPr="005D591E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（企業・団体名）</w:t>
      </w:r>
    </w:p>
    <w:p w14:paraId="05A0BE9F" w14:textId="77777777" w:rsidR="000C07C6" w:rsidRPr="005D591E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（責任者名）</w:t>
      </w:r>
    </w:p>
    <w:p w14:paraId="02BD9BA1" w14:textId="77777777" w:rsidR="000C07C6" w:rsidRPr="005D591E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（担当者名）</w:t>
      </w:r>
    </w:p>
    <w:p w14:paraId="3F081600" w14:textId="77777777" w:rsidR="000C07C6" w:rsidRPr="005D591E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（電話番号）</w:t>
      </w:r>
    </w:p>
    <w:p w14:paraId="3440E5C7" w14:textId="77777777" w:rsidR="000C07C6" w:rsidRPr="005D591E" w:rsidRDefault="000C07C6" w:rsidP="005D591E">
      <w:pPr>
        <w:spacing w:line="360" w:lineRule="exact"/>
        <w:ind w:firstLineChars="2700" w:firstLine="56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※公印または責任者印省略可</w:t>
      </w:r>
    </w:p>
    <w:p w14:paraId="38BBE3BA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</w:p>
    <w:p w14:paraId="2229ACF3" w14:textId="77777777" w:rsidR="000C07C6" w:rsidRPr="005D591E" w:rsidRDefault="000C07C6" w:rsidP="005D591E">
      <w:pPr>
        <w:spacing w:line="360" w:lineRule="exact"/>
        <w:jc w:val="center"/>
        <w:rPr>
          <w:rFonts w:ascii="メイリオ" w:eastAsia="メイリオ" w:hAnsi="メイリオ"/>
          <w:u w:val="single"/>
        </w:rPr>
      </w:pPr>
      <w:r w:rsidRPr="005D591E">
        <w:rPr>
          <w:rFonts w:ascii="メイリオ" w:eastAsia="メイリオ" w:hAnsi="メイリオ" w:hint="eastAsia"/>
          <w:u w:val="single"/>
        </w:rPr>
        <w:t>講師派遣について</w:t>
      </w:r>
    </w:p>
    <w:p w14:paraId="33DCAF1C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</w:p>
    <w:p w14:paraId="34368DEE" w14:textId="77777777" w:rsidR="000C07C6" w:rsidRPr="005D591E" w:rsidRDefault="000C07C6" w:rsidP="005D591E">
      <w:pPr>
        <w:spacing w:line="360" w:lineRule="exact"/>
        <w:jc w:val="center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中小企業・小規模事業者の支援を行うため、下記のとおり講師の派遣をお願いします。</w:t>
      </w:r>
    </w:p>
    <w:p w14:paraId="2BEFA540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</w:p>
    <w:p w14:paraId="23A34E29" w14:textId="77777777" w:rsidR="000C07C6" w:rsidRPr="005D591E" w:rsidRDefault="000C07C6" w:rsidP="005D591E">
      <w:pPr>
        <w:pStyle w:val="a3"/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記</w:t>
      </w:r>
    </w:p>
    <w:p w14:paraId="4AFA406D" w14:textId="77777777" w:rsidR="00F97999" w:rsidRPr="005D591E" w:rsidRDefault="00F97999" w:rsidP="005D591E">
      <w:pPr>
        <w:spacing w:line="360" w:lineRule="exact"/>
        <w:rPr>
          <w:rFonts w:ascii="メイリオ" w:eastAsia="メイリオ" w:hAnsi="メイリオ"/>
        </w:rPr>
      </w:pPr>
    </w:p>
    <w:p w14:paraId="7D868503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1.　日時　　　令和　　年　　月　　日（　）　　時～　　時</w:t>
      </w:r>
    </w:p>
    <w:p w14:paraId="2CA9C81D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2.　開催場所　</w:t>
      </w:r>
    </w:p>
    <w:p w14:paraId="086EDC7A" w14:textId="70FCB772" w:rsidR="000C07C6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3.　</w:t>
      </w:r>
      <w:r w:rsidR="002410EE">
        <w:rPr>
          <w:rFonts w:ascii="メイリオ" w:eastAsia="メイリオ" w:hAnsi="メイリオ" w:hint="eastAsia"/>
        </w:rPr>
        <w:t>セミナーテーマ</w:t>
      </w:r>
    </w:p>
    <w:p w14:paraId="3C190D5B" w14:textId="77777777" w:rsidR="009D5DEC" w:rsidRPr="002410EE" w:rsidRDefault="009D5DEC" w:rsidP="005D591E">
      <w:pPr>
        <w:spacing w:line="360" w:lineRule="exact"/>
        <w:rPr>
          <w:rFonts w:ascii="メイリオ" w:eastAsia="メイリオ" w:hAnsi="メイリオ" w:hint="eastAsia"/>
        </w:rPr>
      </w:pPr>
    </w:p>
    <w:p w14:paraId="329FA8C9" w14:textId="4A38B69C" w:rsidR="002410EE" w:rsidRPr="005D591E" w:rsidRDefault="000C07C6" w:rsidP="002410E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4.　</w:t>
      </w:r>
      <w:r w:rsidR="002410EE" w:rsidRPr="005D591E">
        <w:rPr>
          <w:rFonts w:ascii="メイリオ" w:eastAsia="メイリオ" w:hAnsi="メイリオ" w:hint="eastAsia"/>
        </w:rPr>
        <w:t>講師</w:t>
      </w:r>
    </w:p>
    <w:p w14:paraId="746B4526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5.　参加者　　　　　　　　　名</w:t>
      </w:r>
    </w:p>
    <w:p w14:paraId="7A3C3FD0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</w:p>
    <w:p w14:paraId="74690B04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＜承諾事項＞</w:t>
      </w:r>
    </w:p>
    <w:p w14:paraId="7CD88D6A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　・講師交通費・謝金とも秋田県よろず支援拠点の負担とする。</w:t>
      </w:r>
    </w:p>
    <w:p w14:paraId="1AB60A2E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　・秋田県よろず支援拠点を「共催」とする。</w:t>
      </w:r>
    </w:p>
    <w:p w14:paraId="54B14520" w14:textId="0A152FBA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　・別紙「セ</w:t>
      </w:r>
      <w:r w:rsidR="002410EE">
        <w:rPr>
          <w:rFonts w:ascii="メイリオ" w:eastAsia="メイリオ" w:hAnsi="メイリオ" w:hint="eastAsia"/>
        </w:rPr>
        <w:t>ミ</w:t>
      </w:r>
      <w:r w:rsidRPr="005D591E">
        <w:rPr>
          <w:rFonts w:ascii="メイリオ" w:eastAsia="メイリオ" w:hAnsi="メイリオ" w:hint="eastAsia"/>
        </w:rPr>
        <w:t>ナー講師派遣の際のお願い」の事項について同意する。</w:t>
      </w:r>
    </w:p>
    <w:p w14:paraId="2FB5C23B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</w:p>
    <w:p w14:paraId="6AE91099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　　　上記3点について、確認・同意の上、承諾します。</w:t>
      </w:r>
    </w:p>
    <w:p w14:paraId="0A2E9C25" w14:textId="77777777" w:rsidR="000C07C6" w:rsidRDefault="000C07C6" w:rsidP="00B94AE0">
      <w:pPr>
        <w:pStyle w:val="a5"/>
      </w:pPr>
      <w:r w:rsidRPr="005D591E">
        <w:rPr>
          <w:rFonts w:hint="eastAsia"/>
        </w:rPr>
        <w:t>以上</w:t>
      </w:r>
    </w:p>
    <w:p w14:paraId="6987E305" w14:textId="77777777" w:rsidR="00B94AE0" w:rsidRDefault="00B94AE0" w:rsidP="00B94AE0">
      <w:pPr>
        <w:pStyle w:val="a5"/>
      </w:pPr>
    </w:p>
    <w:p w14:paraId="6CFE0AE5" w14:textId="77C314D9" w:rsidR="00B94AE0" w:rsidRDefault="00B94AE0" w:rsidP="00B94AE0">
      <w:pPr>
        <w:pStyle w:val="a5"/>
        <w:spacing w:line="360" w:lineRule="exact"/>
        <w:ind w:rightChars="1619" w:right="340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送り先</w:t>
      </w:r>
    </w:p>
    <w:p w14:paraId="229B5EA5" w14:textId="30ABBDD2" w:rsidR="005C2E34" w:rsidRDefault="00F87AF3" w:rsidP="005C2E34">
      <w:pPr>
        <w:pStyle w:val="a5"/>
        <w:wordWrap w:val="0"/>
        <w:spacing w:line="360" w:lineRule="exact"/>
        <w:ind w:right="210"/>
        <w:rPr>
          <w:rFonts w:ascii="メイリオ" w:eastAsia="メイリオ" w:hAnsi="メイリオ"/>
        </w:rPr>
      </w:pPr>
      <w:r>
        <w:rPr>
          <w:noProof/>
        </w:rPr>
        <w:drawing>
          <wp:inline distT="0" distB="0" distL="0" distR="0" wp14:anchorId="479DF3A3" wp14:editId="7CE86E0F">
            <wp:extent cx="2084561" cy="144042"/>
            <wp:effectExtent l="0" t="0" r="0" b="8890"/>
            <wp:docPr id="14767315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31594" name=""/>
                    <pic:cNvPicPr/>
                  </pic:nvPicPr>
                  <pic:blipFill rotWithShape="1">
                    <a:blip r:embed="rId4"/>
                    <a:srcRect t="8699" b="9615"/>
                    <a:stretch/>
                  </pic:blipFill>
                  <pic:spPr bwMode="auto">
                    <a:xfrm>
                      <a:off x="0" y="0"/>
                      <a:ext cx="2286013" cy="15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8C6AD" w14:textId="5620671C" w:rsidR="00B94AE0" w:rsidRPr="00B94AE0" w:rsidRDefault="00B94AE0" w:rsidP="00F87AF3">
      <w:pPr>
        <w:pStyle w:val="a5"/>
        <w:wordWrap w:val="0"/>
        <w:spacing w:line="360" w:lineRule="exact"/>
        <w:ind w:right="1242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Fax：</w:t>
      </w:r>
      <w:r w:rsidR="00F87AF3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018-863-2390</w:t>
      </w:r>
    </w:p>
    <w:sectPr w:rsidR="00B94AE0" w:rsidRPr="00B94AE0" w:rsidSect="00B94AE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7C6"/>
    <w:rsid w:val="000C07C6"/>
    <w:rsid w:val="002410EE"/>
    <w:rsid w:val="003C607C"/>
    <w:rsid w:val="00473D24"/>
    <w:rsid w:val="005168C5"/>
    <w:rsid w:val="005C2E34"/>
    <w:rsid w:val="005D591E"/>
    <w:rsid w:val="006A6863"/>
    <w:rsid w:val="007C725B"/>
    <w:rsid w:val="009D5DEC"/>
    <w:rsid w:val="00A55A0E"/>
    <w:rsid w:val="00B94AE0"/>
    <w:rsid w:val="00BF047A"/>
    <w:rsid w:val="00D722CB"/>
    <w:rsid w:val="00F87AF3"/>
    <w:rsid w:val="00F9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B2143"/>
  <w15:docId w15:val="{80CBCA82-E8F5-4F64-81DE-4EF83ECD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07C6"/>
    <w:pPr>
      <w:jc w:val="center"/>
    </w:pPr>
  </w:style>
  <w:style w:type="character" w:customStyle="1" w:styleId="a4">
    <w:name w:val="記 (文字)"/>
    <w:basedOn w:val="a0"/>
    <w:link w:val="a3"/>
    <w:uiPriority w:val="99"/>
    <w:rsid w:val="000C07C6"/>
  </w:style>
  <w:style w:type="paragraph" w:styleId="a5">
    <w:name w:val="Closing"/>
    <w:basedOn w:val="a"/>
    <w:link w:val="a6"/>
    <w:uiPriority w:val="99"/>
    <w:unhideWhenUsed/>
    <w:rsid w:val="000C07C6"/>
    <w:pPr>
      <w:jc w:val="right"/>
    </w:pPr>
  </w:style>
  <w:style w:type="character" w:customStyle="1" w:styleId="a6">
    <w:name w:val="結語 (文字)"/>
    <w:basedOn w:val="a0"/>
    <w:link w:val="a5"/>
    <w:uiPriority w:val="99"/>
    <w:rsid w:val="000C07C6"/>
  </w:style>
  <w:style w:type="character" w:styleId="a7">
    <w:name w:val="Hyperlink"/>
    <w:basedOn w:val="a0"/>
    <w:uiPriority w:val="99"/>
    <w:unhideWhenUsed/>
    <w:rsid w:val="00B94AE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9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plaza202</dc:creator>
  <cp:lastModifiedBy>よろず支援拠点 ００６</cp:lastModifiedBy>
  <cp:revision>10</cp:revision>
  <cp:lastPrinted>2024-05-27T00:47:00Z</cp:lastPrinted>
  <dcterms:created xsi:type="dcterms:W3CDTF">2024-02-13T01:37:00Z</dcterms:created>
  <dcterms:modified xsi:type="dcterms:W3CDTF">2025-09-01T02:56:00Z</dcterms:modified>
</cp:coreProperties>
</file>